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3715A" w14:textId="66E4590D" w:rsidR="00CA37D8" w:rsidRPr="007B1E5E" w:rsidRDefault="00F34133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Gezocht: het verhaal van a</w:t>
      </w:r>
      <w:r w:rsidR="00B63D22" w:rsidRPr="007B1E5E">
        <w:rPr>
          <w:rFonts w:cstheme="minorHAnsi"/>
          <w:b/>
          <w:bCs/>
          <w:sz w:val="28"/>
          <w:szCs w:val="28"/>
        </w:rPr>
        <w:t>rbeidsmigranten</w:t>
      </w:r>
      <w:r w:rsidR="00592133" w:rsidRPr="007B1E5E">
        <w:rPr>
          <w:rFonts w:cstheme="minorHAnsi"/>
          <w:b/>
          <w:bCs/>
          <w:sz w:val="28"/>
          <w:szCs w:val="28"/>
        </w:rPr>
        <w:t xml:space="preserve"> die halverwege de vorige eeuw werk</w:t>
      </w:r>
      <w:r w:rsidR="00436680">
        <w:rPr>
          <w:rFonts w:cstheme="minorHAnsi"/>
          <w:b/>
          <w:bCs/>
          <w:sz w:val="28"/>
          <w:szCs w:val="28"/>
        </w:rPr>
        <w:t>t</w:t>
      </w:r>
      <w:r w:rsidR="00592133" w:rsidRPr="007B1E5E">
        <w:rPr>
          <w:rFonts w:cstheme="minorHAnsi"/>
          <w:b/>
          <w:bCs/>
          <w:sz w:val="28"/>
          <w:szCs w:val="28"/>
        </w:rPr>
        <w:t>en bij Zaanse fabrieken</w:t>
      </w:r>
    </w:p>
    <w:p w14:paraId="56BA439E" w14:textId="77777777" w:rsidR="007B1E5E" w:rsidRPr="007B1E5E" w:rsidRDefault="007B1E5E">
      <w:pPr>
        <w:rPr>
          <w:rFonts w:cstheme="minorHAnsi"/>
          <w:b/>
          <w:bCs/>
        </w:rPr>
      </w:pPr>
    </w:p>
    <w:p w14:paraId="7F3F779E" w14:textId="210E860D" w:rsidR="007B1E5E" w:rsidRPr="007B1E5E" w:rsidRDefault="007B1E5E">
      <w:pPr>
        <w:rPr>
          <w:rFonts w:cstheme="minorHAnsi"/>
        </w:rPr>
      </w:pPr>
      <w:r w:rsidRPr="007B1E5E">
        <w:rPr>
          <w:rFonts w:cstheme="minorHAnsi"/>
        </w:rPr>
        <w:t xml:space="preserve">We zoeken minimaal tien </w:t>
      </w:r>
      <w:r w:rsidR="00F34133" w:rsidRPr="00F34133">
        <w:rPr>
          <w:rFonts w:cstheme="minorHAnsi"/>
          <w:b/>
          <w:bCs/>
          <w:color w:val="FF0000"/>
        </w:rPr>
        <w:t>arbeidsmigranten</w:t>
      </w:r>
      <w:r w:rsidRPr="00F34133">
        <w:rPr>
          <w:rFonts w:cstheme="minorHAnsi"/>
          <w:b/>
          <w:bCs/>
          <w:color w:val="FF0000"/>
        </w:rPr>
        <w:t xml:space="preserve"> (m/v) uit verschillende landen die </w:t>
      </w:r>
      <w:r w:rsidR="00436680" w:rsidRPr="00F34133">
        <w:rPr>
          <w:rFonts w:cstheme="minorHAnsi"/>
          <w:b/>
          <w:bCs/>
          <w:color w:val="FF0000"/>
        </w:rPr>
        <w:t xml:space="preserve">halverwege de vorige eeuw </w:t>
      </w:r>
      <w:r w:rsidRPr="00F34133">
        <w:rPr>
          <w:rFonts w:cstheme="minorHAnsi"/>
          <w:b/>
          <w:bCs/>
          <w:color w:val="FF0000"/>
        </w:rPr>
        <w:t>bij verschillende Zaanse fabrieken</w:t>
      </w:r>
      <w:r w:rsidRPr="007B1E5E">
        <w:rPr>
          <w:rFonts w:cstheme="minorHAnsi"/>
        </w:rPr>
        <w:t xml:space="preserve"> hebben gewerkt. </w:t>
      </w:r>
    </w:p>
    <w:p w14:paraId="13109F53" w14:textId="0133EEE9" w:rsidR="007B1E5E" w:rsidRPr="007B1E5E" w:rsidRDefault="007B1E5E">
      <w:pPr>
        <w:rPr>
          <w:rFonts w:cstheme="minorHAnsi"/>
          <w:b/>
          <w:bCs/>
        </w:rPr>
      </w:pPr>
      <w:r w:rsidRPr="007B1E5E">
        <w:rPr>
          <w:rFonts w:cstheme="minorHAnsi"/>
        </w:rPr>
        <w:t xml:space="preserve">Een familielid of goede bekende stelt onderstaande vragen. De antwoorden stuur je begin september naar </w:t>
      </w:r>
      <w:hyperlink r:id="rId5" w:history="1">
        <w:r w:rsidRPr="007B1E5E">
          <w:rPr>
            <w:rStyle w:val="Hyperlink"/>
            <w:rFonts w:cstheme="minorHAnsi"/>
          </w:rPr>
          <w:t>sarahvermoolen@gmail.com</w:t>
        </w:r>
      </w:hyperlink>
      <w:r w:rsidRPr="007B1E5E">
        <w:rPr>
          <w:rFonts w:cstheme="minorHAnsi"/>
        </w:rPr>
        <w:t xml:space="preserve">. Zij maakt er een verhaal van voor de tentoonstelling en </w:t>
      </w:r>
      <w:r w:rsidR="00F34133">
        <w:rPr>
          <w:rFonts w:cstheme="minorHAnsi"/>
        </w:rPr>
        <w:t>voor een langer verhaal op een website</w:t>
      </w:r>
      <w:r w:rsidRPr="007B1E5E">
        <w:rPr>
          <w:rFonts w:cstheme="minorHAnsi"/>
          <w:b/>
          <w:bCs/>
        </w:rPr>
        <w:t xml:space="preserve">. </w:t>
      </w:r>
    </w:p>
    <w:p w14:paraId="41454834" w14:textId="77777777" w:rsidR="007B1E5E" w:rsidRDefault="007B1E5E">
      <w:pPr>
        <w:rPr>
          <w:rFonts w:cstheme="minorHAnsi"/>
          <w:b/>
          <w:bCs/>
        </w:rPr>
      </w:pPr>
    </w:p>
    <w:p w14:paraId="67C0B5C2" w14:textId="39A12CF1" w:rsidR="00F34133" w:rsidRPr="007B1E5E" w:rsidRDefault="00F34133">
      <w:pPr>
        <w:rPr>
          <w:rFonts w:cstheme="minorHAnsi"/>
          <w:b/>
          <w:bCs/>
        </w:rPr>
      </w:pPr>
      <w:proofErr w:type="gramStart"/>
      <w:r>
        <w:rPr>
          <w:rFonts w:cstheme="minorHAnsi"/>
          <w:b/>
          <w:bCs/>
        </w:rPr>
        <w:t>IFIKZ festival</w:t>
      </w:r>
      <w:proofErr w:type="gramEnd"/>
      <w:r>
        <w:rPr>
          <w:rFonts w:cstheme="minorHAnsi"/>
          <w:b/>
          <w:bCs/>
        </w:rPr>
        <w:t>: tentoonstelling en verhalen</w:t>
      </w:r>
    </w:p>
    <w:p w14:paraId="20E9C3F6" w14:textId="0F1B4AAF" w:rsidR="007B1E5E" w:rsidRPr="007B1E5E" w:rsidRDefault="00436680">
      <w:pPr>
        <w:rPr>
          <w:rFonts w:cstheme="minorHAnsi"/>
        </w:rPr>
      </w:pPr>
      <w:r>
        <w:rPr>
          <w:rFonts w:cstheme="minorHAnsi"/>
        </w:rPr>
        <w:t xml:space="preserve">Belangrijk: </w:t>
      </w:r>
      <w:r w:rsidR="007B1E5E" w:rsidRPr="007B1E5E">
        <w:rPr>
          <w:rFonts w:cstheme="minorHAnsi"/>
        </w:rPr>
        <w:t xml:space="preserve">We vragen de arbeidsmigrant ook om zijn of haar verhaal te vertellen </w:t>
      </w:r>
      <w:r>
        <w:rPr>
          <w:rFonts w:cstheme="minorHAnsi"/>
        </w:rPr>
        <w:t xml:space="preserve">aan een kleine groep </w:t>
      </w:r>
      <w:r w:rsidR="00CE7FA6">
        <w:rPr>
          <w:rFonts w:cstheme="minorHAnsi"/>
        </w:rPr>
        <w:t>geïnteresseerden</w:t>
      </w:r>
      <w:r>
        <w:rPr>
          <w:rFonts w:cstheme="minorHAnsi"/>
        </w:rPr>
        <w:t xml:space="preserve"> </w:t>
      </w:r>
      <w:r w:rsidR="007B1E5E" w:rsidRPr="007B1E5E">
        <w:rPr>
          <w:rFonts w:cstheme="minorHAnsi"/>
        </w:rPr>
        <w:t xml:space="preserve">op het IFIKZ </w:t>
      </w:r>
      <w:proofErr w:type="spellStart"/>
      <w:r w:rsidR="007B1E5E" w:rsidRPr="007B1E5E">
        <w:rPr>
          <w:rFonts w:cstheme="minorHAnsi"/>
        </w:rPr>
        <w:t>MaakMeeFestival</w:t>
      </w:r>
      <w:proofErr w:type="spellEnd"/>
      <w:r w:rsidR="007B1E5E" w:rsidRPr="007B1E5E">
        <w:rPr>
          <w:rFonts w:cstheme="minorHAnsi"/>
        </w:rPr>
        <w:t xml:space="preserve"> Zaanse industrie</w:t>
      </w:r>
    </w:p>
    <w:p w14:paraId="117A1411" w14:textId="69D59C20" w:rsidR="007B1E5E" w:rsidRPr="007B1E5E" w:rsidRDefault="007B1E5E">
      <w:pPr>
        <w:rPr>
          <w:rFonts w:cstheme="minorHAnsi"/>
        </w:rPr>
      </w:pPr>
      <w:r w:rsidRPr="007B1E5E">
        <w:rPr>
          <w:rFonts w:cstheme="minorHAnsi"/>
        </w:rPr>
        <w:t>Zaterdagmiddag 26 oktober van 13 tot 17 uur</w:t>
      </w:r>
    </w:p>
    <w:p w14:paraId="42C8F2CC" w14:textId="34346D72" w:rsidR="007B1E5E" w:rsidRPr="007B1E5E" w:rsidRDefault="007B1E5E">
      <w:pPr>
        <w:rPr>
          <w:rFonts w:cstheme="minorHAnsi"/>
        </w:rPr>
      </w:pPr>
      <w:r w:rsidRPr="007B1E5E">
        <w:rPr>
          <w:rFonts w:cstheme="minorHAnsi"/>
        </w:rPr>
        <w:t>Buurtcentrum De Poelenburcht</w:t>
      </w:r>
      <w:r w:rsidR="00F3161A">
        <w:rPr>
          <w:rFonts w:cstheme="minorHAnsi"/>
        </w:rPr>
        <w:t xml:space="preserve"> Zaandam</w:t>
      </w:r>
    </w:p>
    <w:p w14:paraId="5248FA37" w14:textId="77777777" w:rsidR="00F34133" w:rsidRDefault="00F34133">
      <w:pPr>
        <w:rPr>
          <w:rFonts w:cstheme="minorHAnsi"/>
        </w:rPr>
      </w:pPr>
    </w:p>
    <w:p w14:paraId="15E88D15" w14:textId="1703EC8E" w:rsidR="00CE7FA6" w:rsidRDefault="007B1E5E">
      <w:pPr>
        <w:rPr>
          <w:rFonts w:cstheme="minorHAnsi"/>
        </w:rPr>
      </w:pPr>
      <w:r w:rsidRPr="007B1E5E">
        <w:rPr>
          <w:rFonts w:cstheme="minorHAnsi"/>
        </w:rPr>
        <w:t xml:space="preserve">De </w:t>
      </w:r>
      <w:r w:rsidR="00F34133">
        <w:rPr>
          <w:rFonts w:cstheme="minorHAnsi"/>
        </w:rPr>
        <w:t xml:space="preserve">verhalenvertellers hebben </w:t>
      </w:r>
      <w:r w:rsidR="00F3161A">
        <w:rPr>
          <w:rFonts w:cstheme="minorHAnsi"/>
        </w:rPr>
        <w:t>(</w:t>
      </w:r>
      <w:r w:rsidR="00F34133">
        <w:rPr>
          <w:rFonts w:cstheme="minorHAnsi"/>
        </w:rPr>
        <w:t>met hun familie</w:t>
      </w:r>
      <w:r w:rsidR="00F3161A">
        <w:rPr>
          <w:rFonts w:cstheme="minorHAnsi"/>
        </w:rPr>
        <w:t>)</w:t>
      </w:r>
      <w:r w:rsidRPr="007B1E5E">
        <w:rPr>
          <w:rFonts w:cstheme="minorHAnsi"/>
        </w:rPr>
        <w:t xml:space="preserve"> een plek in de grote zaal </w:t>
      </w:r>
      <w:r w:rsidR="00F34133">
        <w:rPr>
          <w:rFonts w:cstheme="minorHAnsi"/>
        </w:rPr>
        <w:t xml:space="preserve">van De Poelenburcht </w:t>
      </w:r>
      <w:r w:rsidRPr="007B1E5E">
        <w:rPr>
          <w:rFonts w:cstheme="minorHAnsi"/>
        </w:rPr>
        <w:t xml:space="preserve">bij hun eigen tentoonstellingspaneel. </w:t>
      </w:r>
      <w:r w:rsidR="002B4FAD">
        <w:rPr>
          <w:rFonts w:cstheme="minorHAnsi"/>
        </w:rPr>
        <w:t xml:space="preserve">Indien mogelijk hebben ze ook foto’s en spullen (producten die gemaakt werden) bij zich die horen bij het verhaal over werken in de </w:t>
      </w:r>
      <w:r w:rsidR="00F3161A">
        <w:rPr>
          <w:rFonts w:cstheme="minorHAnsi"/>
        </w:rPr>
        <w:t xml:space="preserve">Zaanse </w:t>
      </w:r>
      <w:r w:rsidR="002B4FAD">
        <w:rPr>
          <w:rFonts w:cstheme="minorHAnsi"/>
        </w:rPr>
        <w:t xml:space="preserve">fabriek. </w:t>
      </w:r>
      <w:r w:rsidRPr="007B1E5E">
        <w:rPr>
          <w:rFonts w:cstheme="minorHAnsi"/>
        </w:rPr>
        <w:t>Bezoekers lopen langs</w:t>
      </w:r>
      <w:r w:rsidR="00F34133">
        <w:rPr>
          <w:rFonts w:cstheme="minorHAnsi"/>
        </w:rPr>
        <w:t xml:space="preserve"> en schuiven </w:t>
      </w:r>
      <w:r w:rsidR="00F3161A">
        <w:rPr>
          <w:rFonts w:cstheme="minorHAnsi"/>
        </w:rPr>
        <w:t xml:space="preserve">een stoel </w:t>
      </w:r>
      <w:r w:rsidR="00F34133">
        <w:rPr>
          <w:rFonts w:cstheme="minorHAnsi"/>
        </w:rPr>
        <w:t xml:space="preserve">aan om het verhaal te horen. Het is een ongedwongen sfeer, waarbij al naar gelang de belangstelling de verhalenverteller kortere of langere stukken vertelt aan een </w:t>
      </w:r>
      <w:r w:rsidR="00F3161A">
        <w:rPr>
          <w:rFonts w:cstheme="minorHAnsi"/>
        </w:rPr>
        <w:t>geïnteresseerd</w:t>
      </w:r>
      <w:r w:rsidR="00F34133">
        <w:rPr>
          <w:rFonts w:cstheme="minorHAnsi"/>
        </w:rPr>
        <w:t xml:space="preserve"> publiek.</w:t>
      </w:r>
    </w:p>
    <w:p w14:paraId="4A5C8F25" w14:textId="4A5661B5" w:rsidR="00F34133" w:rsidRDefault="00F34133">
      <w:pPr>
        <w:rPr>
          <w:rFonts w:cstheme="minorHAnsi"/>
        </w:rPr>
      </w:pPr>
      <w:r>
        <w:rPr>
          <w:rFonts w:cstheme="minorHAnsi"/>
        </w:rPr>
        <w:t xml:space="preserve">Op de achtergrond speelt een muzikant op de </w:t>
      </w:r>
      <w:proofErr w:type="spellStart"/>
      <w:r>
        <w:rPr>
          <w:rFonts w:cstheme="minorHAnsi"/>
        </w:rPr>
        <w:t>saz</w:t>
      </w:r>
      <w:proofErr w:type="spellEnd"/>
      <w:r>
        <w:rPr>
          <w:rFonts w:cstheme="minorHAnsi"/>
        </w:rPr>
        <w:t>. Er staan hapjes en drankjes uit de Turkse, Marokkaanse en Surinaamse cultuur die passen bij de gastvrijheid van de arbeidsmigranten.</w:t>
      </w:r>
    </w:p>
    <w:p w14:paraId="4C1E2A06" w14:textId="3F67B003" w:rsidR="00F34133" w:rsidRDefault="00F34133">
      <w:pPr>
        <w:rPr>
          <w:rFonts w:cstheme="minorHAnsi"/>
        </w:rPr>
      </w:pPr>
    </w:p>
    <w:p w14:paraId="618D052A" w14:textId="77777777" w:rsidR="00F34133" w:rsidRDefault="00F34133">
      <w:pPr>
        <w:rPr>
          <w:rFonts w:cstheme="minorHAnsi"/>
        </w:rPr>
      </w:pPr>
    </w:p>
    <w:p w14:paraId="5F98F469" w14:textId="07D57250" w:rsidR="00CE7FA6" w:rsidRPr="00CE7FA6" w:rsidRDefault="00CE7FA6">
      <w:pPr>
        <w:rPr>
          <w:rFonts w:cstheme="minorHAnsi"/>
          <w:b/>
          <w:bCs/>
          <w:sz w:val="28"/>
          <w:szCs w:val="28"/>
        </w:rPr>
      </w:pPr>
      <w:r w:rsidRPr="00CE7FA6">
        <w:rPr>
          <w:rFonts w:cstheme="minorHAnsi"/>
          <w:b/>
          <w:bCs/>
          <w:sz w:val="28"/>
          <w:szCs w:val="28"/>
        </w:rPr>
        <w:t>Vragen</w:t>
      </w:r>
    </w:p>
    <w:p w14:paraId="14B6E17E" w14:textId="77777777" w:rsidR="00592133" w:rsidRPr="007B1E5E" w:rsidRDefault="00592133">
      <w:pPr>
        <w:rPr>
          <w:rFonts w:cstheme="minorHAnsi"/>
        </w:rPr>
      </w:pPr>
    </w:p>
    <w:p w14:paraId="4BC5F9E8" w14:textId="7F3AA7F6" w:rsidR="00592133" w:rsidRPr="007B1E5E" w:rsidRDefault="000D26F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Persoonlijke achtergrond</w:t>
      </w:r>
    </w:p>
    <w:p w14:paraId="7F94A10C" w14:textId="5E96D075" w:rsidR="00592133" w:rsidRDefault="000D26F8" w:rsidP="00592133">
      <w:pPr>
        <w:pStyle w:val="Lijstaline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Waar bent u geboren (geboortejaar) en opgegroeid? </w:t>
      </w:r>
    </w:p>
    <w:p w14:paraId="46CAE78F" w14:textId="688B0FE2" w:rsidR="000D26F8" w:rsidRDefault="000D26F8" w:rsidP="00592133">
      <w:pPr>
        <w:pStyle w:val="Lijstaline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Wat kunt u vertellen over uw jeugd en familie in uw geboorteland?</w:t>
      </w:r>
    </w:p>
    <w:p w14:paraId="5B3BE9B8" w14:textId="77777777" w:rsidR="000D26F8" w:rsidRPr="000D26F8" w:rsidRDefault="000D26F8" w:rsidP="000D26F8">
      <w:pPr>
        <w:rPr>
          <w:rFonts w:cstheme="minorHAnsi"/>
          <w:b/>
          <w:bCs/>
        </w:rPr>
      </w:pPr>
    </w:p>
    <w:p w14:paraId="0C9921D2" w14:textId="7045ED7B" w:rsidR="000D26F8" w:rsidRPr="000D26F8" w:rsidRDefault="000D26F8" w:rsidP="000D26F8">
      <w:pPr>
        <w:rPr>
          <w:rFonts w:cstheme="minorHAnsi"/>
          <w:b/>
          <w:bCs/>
        </w:rPr>
      </w:pPr>
      <w:r w:rsidRPr="000D26F8">
        <w:rPr>
          <w:rFonts w:cstheme="minorHAnsi"/>
          <w:b/>
          <w:bCs/>
        </w:rPr>
        <w:t>Emigratie</w:t>
      </w:r>
    </w:p>
    <w:p w14:paraId="38D98C48" w14:textId="219CA849" w:rsidR="000D26F8" w:rsidRDefault="000D26F8" w:rsidP="00592133">
      <w:pPr>
        <w:pStyle w:val="Lijstaline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Wat was de reden waarom u besloot te emigreren?</w:t>
      </w:r>
    </w:p>
    <w:p w14:paraId="5B254EBC" w14:textId="2BAD38AA" w:rsidR="000D26F8" w:rsidRDefault="000D26F8" w:rsidP="00592133">
      <w:pPr>
        <w:pStyle w:val="Lijstaline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Hoe oud was u toen u naar Nederland kwam?</w:t>
      </w:r>
    </w:p>
    <w:p w14:paraId="199BEDB8" w14:textId="0878E52A" w:rsidR="000D26F8" w:rsidRDefault="000D26F8" w:rsidP="00592133">
      <w:pPr>
        <w:pStyle w:val="Lijstaline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Kwam u alleen of met vrienden/familie?</w:t>
      </w:r>
    </w:p>
    <w:p w14:paraId="034204AD" w14:textId="57EAD6BA" w:rsidR="000D26F8" w:rsidRDefault="000D26F8" w:rsidP="00592133">
      <w:pPr>
        <w:pStyle w:val="Lijstaline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Hoe verliep de reis?</w:t>
      </w:r>
    </w:p>
    <w:p w14:paraId="7A252E5C" w14:textId="77777777" w:rsidR="000D26F8" w:rsidRDefault="000D26F8" w:rsidP="000D26F8">
      <w:pPr>
        <w:pStyle w:val="Lijstalinea"/>
        <w:rPr>
          <w:rFonts w:cstheme="minorHAnsi"/>
        </w:rPr>
      </w:pPr>
    </w:p>
    <w:p w14:paraId="2B71B21F" w14:textId="57D45BDF" w:rsidR="000D26F8" w:rsidRPr="000D26F8" w:rsidRDefault="000D26F8" w:rsidP="000D26F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Eerste indruk </w:t>
      </w:r>
      <w:r w:rsidRPr="000D26F8">
        <w:rPr>
          <w:rFonts w:cstheme="minorHAnsi"/>
          <w:b/>
          <w:bCs/>
        </w:rPr>
        <w:t>Nederland</w:t>
      </w:r>
    </w:p>
    <w:p w14:paraId="1A04F78C" w14:textId="77777777" w:rsidR="000D26F8" w:rsidRPr="000D26F8" w:rsidRDefault="000D26F8" w:rsidP="000D26F8">
      <w:pPr>
        <w:rPr>
          <w:rFonts w:cstheme="minorHAnsi"/>
        </w:rPr>
      </w:pPr>
    </w:p>
    <w:p w14:paraId="08782CF2" w14:textId="15A80652" w:rsidR="00B63D22" w:rsidRPr="007B1E5E" w:rsidRDefault="000D26F8" w:rsidP="00592133">
      <w:pPr>
        <w:pStyle w:val="Lijstaline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Hoe was de ontvangst?</w:t>
      </w:r>
    </w:p>
    <w:p w14:paraId="1B1DE155" w14:textId="51436DBD" w:rsidR="00B63D22" w:rsidRDefault="000D26F8" w:rsidP="00592133">
      <w:pPr>
        <w:pStyle w:val="Lijstaline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Hoe was het om aan te komen in een nieuw land?</w:t>
      </w:r>
    </w:p>
    <w:p w14:paraId="7FE0DBD4" w14:textId="622C0CAC" w:rsidR="000D26F8" w:rsidRDefault="000D26F8" w:rsidP="00592133">
      <w:pPr>
        <w:pStyle w:val="Lijstaline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Kunt u iets vertellen over uw eerste woonplaats</w:t>
      </w:r>
      <w:r w:rsidR="00F3161A">
        <w:rPr>
          <w:rFonts w:cstheme="minorHAnsi"/>
        </w:rPr>
        <w:t>/</w:t>
      </w:r>
      <w:r>
        <w:rPr>
          <w:rFonts w:cstheme="minorHAnsi"/>
        </w:rPr>
        <w:t>Zaandam?</w:t>
      </w:r>
    </w:p>
    <w:p w14:paraId="3DBECAA0" w14:textId="2B8C9C25" w:rsidR="000D26F8" w:rsidRDefault="000D26F8" w:rsidP="00592133">
      <w:pPr>
        <w:pStyle w:val="Lijstaline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Hoe vond u werk in Zaanstad? Hoe verliep dat?</w:t>
      </w:r>
    </w:p>
    <w:p w14:paraId="3B14BBA6" w14:textId="77777777" w:rsidR="000D26F8" w:rsidRDefault="000D26F8" w:rsidP="000D26F8">
      <w:pPr>
        <w:pStyle w:val="Lijstalinea"/>
        <w:rPr>
          <w:rFonts w:cstheme="minorHAnsi"/>
        </w:rPr>
      </w:pPr>
    </w:p>
    <w:p w14:paraId="4D60FF03" w14:textId="0B3B9740" w:rsidR="000D26F8" w:rsidRPr="000D26F8" w:rsidRDefault="000D26F8" w:rsidP="000D26F8">
      <w:pPr>
        <w:rPr>
          <w:rFonts w:cstheme="minorHAnsi"/>
          <w:b/>
          <w:bCs/>
        </w:rPr>
      </w:pPr>
      <w:r w:rsidRPr="000D26F8">
        <w:rPr>
          <w:rFonts w:cstheme="minorHAnsi"/>
          <w:b/>
          <w:bCs/>
        </w:rPr>
        <w:t>Integratie en leven in Zaanstad</w:t>
      </w:r>
    </w:p>
    <w:p w14:paraId="0481E471" w14:textId="0F549E96" w:rsidR="00B63D22" w:rsidRDefault="000D26F8" w:rsidP="00592133">
      <w:pPr>
        <w:pStyle w:val="Lijstalinea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lastRenderedPageBreak/>
        <w:t>Welke uitdagingen kwam u tegen in de eerste maanden/jaren? Hoe kon u zichzelf redden?</w:t>
      </w:r>
    </w:p>
    <w:p w14:paraId="15EDE98D" w14:textId="1E2B892C" w:rsidR="000D26F8" w:rsidRDefault="000D26F8" w:rsidP="00592133">
      <w:pPr>
        <w:pStyle w:val="Lijstalinea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Hoe was het om de taal te leren?</w:t>
      </w:r>
    </w:p>
    <w:p w14:paraId="5E3F3ADE" w14:textId="15B072C6" w:rsidR="000D26F8" w:rsidRDefault="000D26F8" w:rsidP="00592133">
      <w:pPr>
        <w:pStyle w:val="Lijstalinea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Hoe was uw ervaring met de Nederlandse cultuur en gewoonten?</w:t>
      </w:r>
    </w:p>
    <w:p w14:paraId="1D8DA99C" w14:textId="43670DF2" w:rsidR="000D26F8" w:rsidRPr="007B1E5E" w:rsidRDefault="000D26F8" w:rsidP="00592133">
      <w:pPr>
        <w:pStyle w:val="Lijstalinea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Hoe was het contact met andere immigranten uit uw geboorteland?</w:t>
      </w:r>
    </w:p>
    <w:p w14:paraId="1FF69B67" w14:textId="7E4DD523" w:rsidR="00B63D22" w:rsidRPr="007B1E5E" w:rsidRDefault="00B63D22" w:rsidP="00592133">
      <w:pPr>
        <w:pStyle w:val="Lijstalinea"/>
        <w:numPr>
          <w:ilvl w:val="0"/>
          <w:numId w:val="2"/>
        </w:numPr>
        <w:rPr>
          <w:rFonts w:cstheme="minorHAnsi"/>
        </w:rPr>
      </w:pPr>
      <w:r w:rsidRPr="007B1E5E">
        <w:rPr>
          <w:rFonts w:cstheme="minorHAnsi"/>
        </w:rPr>
        <w:t xml:space="preserve">Waar </w:t>
      </w:r>
      <w:r w:rsidR="000D26F8">
        <w:rPr>
          <w:rFonts w:cstheme="minorHAnsi"/>
        </w:rPr>
        <w:t xml:space="preserve">en hoe </w:t>
      </w:r>
      <w:r w:rsidRPr="007B1E5E">
        <w:rPr>
          <w:rFonts w:cstheme="minorHAnsi"/>
        </w:rPr>
        <w:t xml:space="preserve">woonde </w:t>
      </w:r>
      <w:r w:rsidR="000D26F8">
        <w:rPr>
          <w:rFonts w:cstheme="minorHAnsi"/>
        </w:rPr>
        <w:t>u</w:t>
      </w:r>
      <w:r w:rsidRPr="007B1E5E">
        <w:rPr>
          <w:rFonts w:cstheme="minorHAnsi"/>
        </w:rPr>
        <w:t xml:space="preserve">? Omschrijf hoe </w:t>
      </w:r>
      <w:r w:rsidR="000D26F8">
        <w:rPr>
          <w:rFonts w:cstheme="minorHAnsi"/>
        </w:rPr>
        <w:t>uw</w:t>
      </w:r>
      <w:r w:rsidRPr="007B1E5E">
        <w:rPr>
          <w:rFonts w:cstheme="minorHAnsi"/>
        </w:rPr>
        <w:t xml:space="preserve"> </w:t>
      </w:r>
      <w:proofErr w:type="spellStart"/>
      <w:r w:rsidR="00F3161A">
        <w:rPr>
          <w:rFonts w:cstheme="minorHAnsi"/>
        </w:rPr>
        <w:t>prive</w:t>
      </w:r>
      <w:proofErr w:type="spellEnd"/>
      <w:r w:rsidR="00F3161A">
        <w:rPr>
          <w:rFonts w:cstheme="minorHAnsi"/>
        </w:rPr>
        <w:t xml:space="preserve"> </w:t>
      </w:r>
      <w:r w:rsidRPr="007B1E5E">
        <w:rPr>
          <w:rFonts w:cstheme="minorHAnsi"/>
        </w:rPr>
        <w:t>leven er uit zag na het werk.</w:t>
      </w:r>
    </w:p>
    <w:p w14:paraId="6024CDE0" w14:textId="77777777" w:rsidR="00592133" w:rsidRPr="007B1E5E" w:rsidRDefault="00592133">
      <w:pPr>
        <w:rPr>
          <w:rFonts w:cstheme="minorHAnsi"/>
        </w:rPr>
      </w:pPr>
    </w:p>
    <w:p w14:paraId="7DB539BF" w14:textId="4B28DDD8" w:rsidR="00592133" w:rsidRPr="007B1E5E" w:rsidRDefault="00592133">
      <w:pPr>
        <w:rPr>
          <w:rFonts w:cstheme="minorHAnsi"/>
          <w:b/>
          <w:bCs/>
        </w:rPr>
      </w:pPr>
      <w:r w:rsidRPr="007B1E5E">
        <w:rPr>
          <w:rFonts w:cstheme="minorHAnsi"/>
          <w:b/>
          <w:bCs/>
        </w:rPr>
        <w:t>De fabriek</w:t>
      </w:r>
    </w:p>
    <w:p w14:paraId="044209EC" w14:textId="14AADF8A" w:rsidR="000D26F8" w:rsidRDefault="000D26F8" w:rsidP="00592133">
      <w:pPr>
        <w:pStyle w:val="Lijstalinea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Bij welke fabriek werkte u?</w:t>
      </w:r>
    </w:p>
    <w:p w14:paraId="49C87E15" w14:textId="620566B5" w:rsidR="00592133" w:rsidRPr="007B1E5E" w:rsidRDefault="00592133" w:rsidP="00592133">
      <w:pPr>
        <w:pStyle w:val="Lijstalinea"/>
        <w:numPr>
          <w:ilvl w:val="0"/>
          <w:numId w:val="3"/>
        </w:numPr>
        <w:rPr>
          <w:rFonts w:cstheme="minorHAnsi"/>
        </w:rPr>
      </w:pPr>
      <w:r w:rsidRPr="007B1E5E">
        <w:rPr>
          <w:rFonts w:cstheme="minorHAnsi"/>
        </w:rPr>
        <w:t xml:space="preserve">Wat voor product maakte de fabriek? Kende </w:t>
      </w:r>
      <w:r w:rsidR="000D26F8">
        <w:rPr>
          <w:rFonts w:cstheme="minorHAnsi"/>
        </w:rPr>
        <w:t>u</w:t>
      </w:r>
      <w:r w:rsidRPr="007B1E5E">
        <w:rPr>
          <w:rFonts w:cstheme="minorHAnsi"/>
        </w:rPr>
        <w:t xml:space="preserve"> dit product </w:t>
      </w:r>
      <w:r w:rsidR="00CE7FA6">
        <w:rPr>
          <w:rFonts w:cstheme="minorHAnsi"/>
        </w:rPr>
        <w:t xml:space="preserve">al </w:t>
      </w:r>
      <w:r w:rsidRPr="007B1E5E">
        <w:rPr>
          <w:rFonts w:cstheme="minorHAnsi"/>
        </w:rPr>
        <w:t xml:space="preserve">en wat vond </w:t>
      </w:r>
      <w:r w:rsidR="000D26F8">
        <w:rPr>
          <w:rFonts w:cstheme="minorHAnsi"/>
        </w:rPr>
        <w:t>u</w:t>
      </w:r>
      <w:r w:rsidRPr="007B1E5E">
        <w:rPr>
          <w:rFonts w:cstheme="minorHAnsi"/>
        </w:rPr>
        <w:t xml:space="preserve"> ervan?</w:t>
      </w:r>
    </w:p>
    <w:p w14:paraId="0571DF0E" w14:textId="7248AF5A" w:rsidR="00B63D22" w:rsidRPr="007B1E5E" w:rsidRDefault="00B63D22" w:rsidP="00592133">
      <w:pPr>
        <w:pStyle w:val="Lijstalinea"/>
        <w:numPr>
          <w:ilvl w:val="0"/>
          <w:numId w:val="3"/>
        </w:numPr>
        <w:rPr>
          <w:rFonts w:cstheme="minorHAnsi"/>
        </w:rPr>
      </w:pPr>
      <w:r w:rsidRPr="007B1E5E">
        <w:rPr>
          <w:rFonts w:cstheme="minorHAnsi"/>
        </w:rPr>
        <w:t xml:space="preserve">Wat deed </w:t>
      </w:r>
      <w:r w:rsidR="00F3161A">
        <w:rPr>
          <w:rFonts w:cstheme="minorHAnsi"/>
        </w:rPr>
        <w:t xml:space="preserve">u </w:t>
      </w:r>
      <w:r w:rsidRPr="007B1E5E">
        <w:rPr>
          <w:rFonts w:cstheme="minorHAnsi"/>
        </w:rPr>
        <w:t xml:space="preserve">voor werk? Graag zo </w:t>
      </w:r>
      <w:r w:rsidR="00436680">
        <w:rPr>
          <w:rFonts w:cstheme="minorHAnsi"/>
        </w:rPr>
        <w:t>uitgebreid</w:t>
      </w:r>
      <w:r w:rsidRPr="007B1E5E">
        <w:rPr>
          <w:rFonts w:cstheme="minorHAnsi"/>
        </w:rPr>
        <w:t xml:space="preserve"> mogelijk omschrijven. Veranderde de werkzaamheden</w:t>
      </w:r>
      <w:r w:rsidR="00592133" w:rsidRPr="007B1E5E">
        <w:rPr>
          <w:rFonts w:cstheme="minorHAnsi"/>
        </w:rPr>
        <w:t xml:space="preserve"> in de loop der tijd</w:t>
      </w:r>
      <w:r w:rsidRPr="007B1E5E">
        <w:rPr>
          <w:rFonts w:cstheme="minorHAnsi"/>
        </w:rPr>
        <w:t xml:space="preserve">? </w:t>
      </w:r>
    </w:p>
    <w:p w14:paraId="63606008" w14:textId="24494D77" w:rsidR="00B63D22" w:rsidRPr="007B1E5E" w:rsidRDefault="00B63D22" w:rsidP="00592133">
      <w:pPr>
        <w:pStyle w:val="Lijstalinea"/>
        <w:numPr>
          <w:ilvl w:val="0"/>
          <w:numId w:val="3"/>
        </w:numPr>
        <w:rPr>
          <w:rFonts w:cstheme="minorHAnsi"/>
        </w:rPr>
      </w:pPr>
      <w:r w:rsidRPr="007B1E5E">
        <w:rPr>
          <w:rFonts w:cstheme="minorHAnsi"/>
        </w:rPr>
        <w:t xml:space="preserve">Hoe zag de fabriek eruit? Hoe zagen </w:t>
      </w:r>
      <w:r w:rsidR="00F3161A">
        <w:rPr>
          <w:rFonts w:cstheme="minorHAnsi"/>
        </w:rPr>
        <w:t>uw</w:t>
      </w:r>
      <w:r w:rsidRPr="007B1E5E">
        <w:rPr>
          <w:rFonts w:cstheme="minorHAnsi"/>
        </w:rPr>
        <w:t xml:space="preserve"> werkdagen eruit?</w:t>
      </w:r>
    </w:p>
    <w:p w14:paraId="76C46153" w14:textId="7D9D996F" w:rsidR="00B63D22" w:rsidRPr="007B1E5E" w:rsidRDefault="00B63D22" w:rsidP="00592133">
      <w:pPr>
        <w:pStyle w:val="Lijstalinea"/>
        <w:numPr>
          <w:ilvl w:val="0"/>
          <w:numId w:val="3"/>
        </w:numPr>
        <w:rPr>
          <w:rFonts w:cstheme="minorHAnsi"/>
        </w:rPr>
      </w:pPr>
      <w:r w:rsidRPr="007B1E5E">
        <w:rPr>
          <w:rFonts w:cstheme="minorHAnsi"/>
        </w:rPr>
        <w:t>Hoe was het contact met</w:t>
      </w:r>
      <w:r w:rsidR="00436680">
        <w:rPr>
          <w:rFonts w:cstheme="minorHAnsi"/>
        </w:rPr>
        <w:t xml:space="preserve"> collega’s en</w:t>
      </w:r>
      <w:r w:rsidRPr="007B1E5E">
        <w:rPr>
          <w:rFonts w:cstheme="minorHAnsi"/>
        </w:rPr>
        <w:t xml:space="preserve"> andere mensen in de fabriek?</w:t>
      </w:r>
    </w:p>
    <w:p w14:paraId="53446409" w14:textId="54BB662C" w:rsidR="00B63D22" w:rsidRPr="007B1E5E" w:rsidRDefault="00B63D22" w:rsidP="00592133">
      <w:pPr>
        <w:pStyle w:val="Lijstalinea"/>
        <w:numPr>
          <w:ilvl w:val="0"/>
          <w:numId w:val="3"/>
        </w:numPr>
        <w:rPr>
          <w:rFonts w:cstheme="minorHAnsi"/>
        </w:rPr>
      </w:pPr>
      <w:r w:rsidRPr="007B1E5E">
        <w:rPr>
          <w:rFonts w:cstheme="minorHAnsi"/>
        </w:rPr>
        <w:t>Hoe lang he</w:t>
      </w:r>
      <w:r w:rsidR="000D26F8">
        <w:rPr>
          <w:rFonts w:cstheme="minorHAnsi"/>
        </w:rPr>
        <w:t>eft u</w:t>
      </w:r>
      <w:r w:rsidRPr="007B1E5E">
        <w:rPr>
          <w:rFonts w:cstheme="minorHAnsi"/>
        </w:rPr>
        <w:t xml:space="preserve"> bij de fabriek gewerkt? Hoe kijk</w:t>
      </w:r>
      <w:r w:rsidR="000D26F8">
        <w:rPr>
          <w:rFonts w:cstheme="minorHAnsi"/>
        </w:rPr>
        <w:t>t u</w:t>
      </w:r>
      <w:r w:rsidRPr="007B1E5E">
        <w:rPr>
          <w:rFonts w:cstheme="minorHAnsi"/>
        </w:rPr>
        <w:t xml:space="preserve"> </w:t>
      </w:r>
      <w:proofErr w:type="gramStart"/>
      <w:r w:rsidRPr="007B1E5E">
        <w:rPr>
          <w:rFonts w:cstheme="minorHAnsi"/>
        </w:rPr>
        <w:t>er op</w:t>
      </w:r>
      <w:proofErr w:type="gramEnd"/>
      <w:r w:rsidRPr="007B1E5E">
        <w:rPr>
          <w:rFonts w:cstheme="minorHAnsi"/>
        </w:rPr>
        <w:t xml:space="preserve"> terug? Wat was heel waardevol? Leuke herinneringen aan gebeurtenissen?</w:t>
      </w:r>
    </w:p>
    <w:p w14:paraId="778E4955" w14:textId="77777777" w:rsidR="00B63D22" w:rsidRPr="007B1E5E" w:rsidRDefault="00B63D22">
      <w:pPr>
        <w:rPr>
          <w:rFonts w:cstheme="minorHAnsi"/>
        </w:rPr>
      </w:pPr>
    </w:p>
    <w:p w14:paraId="1749E58C" w14:textId="4897CE81" w:rsidR="00592133" w:rsidRDefault="000D26F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Familie en gemeenschap</w:t>
      </w:r>
    </w:p>
    <w:p w14:paraId="7EA039D4" w14:textId="5DC33038" w:rsidR="000D26F8" w:rsidRPr="007B1E5E" w:rsidRDefault="000D26F8">
      <w:pPr>
        <w:rPr>
          <w:rFonts w:cstheme="minorHAnsi"/>
          <w:b/>
          <w:bCs/>
        </w:rPr>
      </w:pPr>
    </w:p>
    <w:p w14:paraId="2505CC57" w14:textId="53A301B1" w:rsidR="000D26F8" w:rsidRDefault="000D26F8" w:rsidP="00592133">
      <w:pPr>
        <w:pStyle w:val="Lijstaline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Hoe ging uw familie om met de verhuizing naar Nederland?</w:t>
      </w:r>
    </w:p>
    <w:p w14:paraId="1646F27D" w14:textId="29C4486A" w:rsidR="000D26F8" w:rsidRDefault="000D26F8" w:rsidP="00592133">
      <w:pPr>
        <w:pStyle w:val="Lijstaline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Heeft u kinderen? Zo ja, hoe was het om ze op te voeden in een ander land?</w:t>
      </w:r>
    </w:p>
    <w:p w14:paraId="1F8CB77F" w14:textId="7FDBE170" w:rsidR="000D26F8" w:rsidRDefault="000D26F8" w:rsidP="00592133">
      <w:pPr>
        <w:pStyle w:val="Lijstaline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Wat betekent de </w:t>
      </w:r>
      <w:r w:rsidR="00F3161A">
        <w:rPr>
          <w:rFonts w:cstheme="minorHAnsi"/>
        </w:rPr>
        <w:t xml:space="preserve">Turkse/Marokkaanse/Surinaamse (de cultuur die past bij uw achtergrond) </w:t>
      </w:r>
      <w:r>
        <w:rPr>
          <w:rFonts w:cstheme="minorHAnsi"/>
        </w:rPr>
        <w:t>gemeenschap voor u in Nederland?</w:t>
      </w:r>
    </w:p>
    <w:p w14:paraId="624C0328" w14:textId="77777777" w:rsidR="00F34133" w:rsidRPr="00F34133" w:rsidRDefault="00F34133" w:rsidP="00F34133">
      <w:pPr>
        <w:rPr>
          <w:rFonts w:cstheme="minorHAnsi"/>
        </w:rPr>
      </w:pPr>
    </w:p>
    <w:p w14:paraId="4481EB9B" w14:textId="0419E7E1" w:rsidR="00592133" w:rsidRPr="007B1E5E" w:rsidRDefault="00592133" w:rsidP="00592133">
      <w:pPr>
        <w:rPr>
          <w:rFonts w:cstheme="minorHAnsi"/>
          <w:b/>
          <w:bCs/>
        </w:rPr>
      </w:pPr>
      <w:r w:rsidRPr="007B1E5E">
        <w:rPr>
          <w:rFonts w:cstheme="minorHAnsi"/>
          <w:b/>
          <w:bCs/>
        </w:rPr>
        <w:t xml:space="preserve">Terugkijken </w:t>
      </w:r>
      <w:r w:rsidR="00F34133">
        <w:rPr>
          <w:rFonts w:cstheme="minorHAnsi"/>
          <w:b/>
          <w:bCs/>
        </w:rPr>
        <w:t>en toekomst</w:t>
      </w:r>
    </w:p>
    <w:p w14:paraId="755E4615" w14:textId="77777777" w:rsidR="00F34133" w:rsidRDefault="00F34133" w:rsidP="00592133">
      <w:pPr>
        <w:pStyle w:val="Lijstaline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Hoe kijkt u terug op uw beslissing om te emigreren</w:t>
      </w:r>
      <w:r w:rsidR="00B63D22" w:rsidRPr="007B1E5E">
        <w:rPr>
          <w:rFonts w:cstheme="minorHAnsi"/>
        </w:rPr>
        <w:t xml:space="preserve">? </w:t>
      </w:r>
    </w:p>
    <w:p w14:paraId="4F8BCC17" w14:textId="669F0977" w:rsidR="00F34133" w:rsidRDefault="00F34133" w:rsidP="00592133">
      <w:pPr>
        <w:pStyle w:val="Lijstaline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Welke grote veranderingen in Nederland ziet u sinds de emigratie?</w:t>
      </w:r>
    </w:p>
    <w:p w14:paraId="001ADAEC" w14:textId="23980E98" w:rsidR="00B63D22" w:rsidRPr="007B1E5E" w:rsidRDefault="00B63D22" w:rsidP="00592133">
      <w:pPr>
        <w:pStyle w:val="Lijstalinea"/>
        <w:numPr>
          <w:ilvl w:val="0"/>
          <w:numId w:val="4"/>
        </w:numPr>
        <w:rPr>
          <w:rFonts w:cstheme="minorHAnsi"/>
        </w:rPr>
      </w:pPr>
      <w:r w:rsidRPr="007B1E5E">
        <w:rPr>
          <w:rFonts w:cstheme="minorHAnsi"/>
        </w:rPr>
        <w:t>Waar ben</w:t>
      </w:r>
      <w:r w:rsidR="00F34133">
        <w:rPr>
          <w:rFonts w:cstheme="minorHAnsi"/>
        </w:rPr>
        <w:t>t u</w:t>
      </w:r>
      <w:r w:rsidRPr="007B1E5E">
        <w:rPr>
          <w:rFonts w:cstheme="minorHAnsi"/>
        </w:rPr>
        <w:t xml:space="preserve"> trots op?</w:t>
      </w:r>
    </w:p>
    <w:p w14:paraId="11297536" w14:textId="11915AE2" w:rsidR="00592133" w:rsidRDefault="00592133" w:rsidP="00592133">
      <w:pPr>
        <w:pStyle w:val="Lijstalinea"/>
        <w:numPr>
          <w:ilvl w:val="0"/>
          <w:numId w:val="4"/>
        </w:numPr>
        <w:rPr>
          <w:rFonts w:cstheme="minorHAnsi"/>
        </w:rPr>
      </w:pPr>
      <w:r w:rsidRPr="007B1E5E">
        <w:rPr>
          <w:rFonts w:cstheme="minorHAnsi"/>
        </w:rPr>
        <w:t xml:space="preserve">Waar woon </w:t>
      </w:r>
      <w:r w:rsidR="00F34133">
        <w:rPr>
          <w:rFonts w:cstheme="minorHAnsi"/>
        </w:rPr>
        <w:t xml:space="preserve">u </w:t>
      </w:r>
      <w:r w:rsidRPr="007B1E5E">
        <w:rPr>
          <w:rFonts w:cstheme="minorHAnsi"/>
        </w:rPr>
        <w:t>nu? Hoe kijk</w:t>
      </w:r>
      <w:r w:rsidR="00F34133">
        <w:rPr>
          <w:rFonts w:cstheme="minorHAnsi"/>
        </w:rPr>
        <w:t>t u</w:t>
      </w:r>
      <w:r w:rsidRPr="007B1E5E">
        <w:rPr>
          <w:rFonts w:cstheme="minorHAnsi"/>
        </w:rPr>
        <w:t xml:space="preserve"> nu naar Zaanstad/Nederland?</w:t>
      </w:r>
    </w:p>
    <w:p w14:paraId="24480066" w14:textId="10C3A1C1" w:rsidR="00F34133" w:rsidRDefault="00F34133" w:rsidP="00592133">
      <w:pPr>
        <w:pStyle w:val="Lijstaline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Wat hoopt u voor de toekomt van uzelf en uw familie in Nederland?</w:t>
      </w:r>
    </w:p>
    <w:p w14:paraId="5F9A2446" w14:textId="2C2FC3F3" w:rsidR="00F34133" w:rsidRPr="007B1E5E" w:rsidRDefault="00F34133" w:rsidP="00592133">
      <w:pPr>
        <w:pStyle w:val="Lijstaline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Welke adviezen zou u geven aan nieuwkomers in Nederland?</w:t>
      </w:r>
    </w:p>
    <w:p w14:paraId="022991C8" w14:textId="77777777" w:rsidR="00B63D22" w:rsidRPr="007B1E5E" w:rsidRDefault="00B63D22">
      <w:pPr>
        <w:rPr>
          <w:rFonts w:cstheme="minorHAnsi"/>
        </w:rPr>
      </w:pPr>
    </w:p>
    <w:p w14:paraId="62B8A8C8" w14:textId="77777777" w:rsidR="00B63D22" w:rsidRPr="00436680" w:rsidRDefault="00B63D22">
      <w:pPr>
        <w:rPr>
          <w:rFonts w:cstheme="minorHAnsi"/>
          <w:b/>
          <w:bCs/>
          <w:sz w:val="28"/>
          <w:szCs w:val="28"/>
        </w:rPr>
      </w:pPr>
    </w:p>
    <w:p w14:paraId="26C3CB12" w14:textId="6EBFDE72" w:rsidR="00B63D22" w:rsidRPr="00436680" w:rsidRDefault="00592133">
      <w:pPr>
        <w:rPr>
          <w:rFonts w:cstheme="minorHAnsi"/>
          <w:b/>
          <w:bCs/>
          <w:sz w:val="28"/>
          <w:szCs w:val="28"/>
        </w:rPr>
      </w:pPr>
      <w:r w:rsidRPr="00436680">
        <w:rPr>
          <w:rFonts w:cstheme="minorHAnsi"/>
          <w:b/>
          <w:bCs/>
          <w:sz w:val="28"/>
          <w:szCs w:val="28"/>
        </w:rPr>
        <w:t>Foto’s</w:t>
      </w:r>
    </w:p>
    <w:p w14:paraId="288D9BCD" w14:textId="77777777" w:rsidR="00592133" w:rsidRPr="007B1E5E" w:rsidRDefault="00592133">
      <w:pPr>
        <w:rPr>
          <w:rFonts w:cstheme="minorHAnsi"/>
        </w:rPr>
      </w:pPr>
    </w:p>
    <w:p w14:paraId="7717442D" w14:textId="3B5E5A95" w:rsidR="00592133" w:rsidRPr="007B1E5E" w:rsidRDefault="00436680">
      <w:pPr>
        <w:rPr>
          <w:rFonts w:cstheme="minorHAnsi"/>
        </w:rPr>
      </w:pPr>
      <w:r>
        <w:rPr>
          <w:rFonts w:cstheme="minorHAnsi"/>
        </w:rPr>
        <w:t>Belangrijk dat</w:t>
      </w:r>
      <w:r w:rsidR="00592133" w:rsidRPr="007B1E5E">
        <w:rPr>
          <w:rFonts w:cstheme="minorHAnsi"/>
        </w:rPr>
        <w:t xml:space="preserve"> de interviewer ook een goede foto maakt voor de tentoonstelling. Dit kan een foto zijn waarbij de </w:t>
      </w:r>
      <w:r w:rsidR="00CE7FA6" w:rsidRPr="007B1E5E">
        <w:rPr>
          <w:rFonts w:cstheme="minorHAnsi"/>
        </w:rPr>
        <w:t>geïnterviewde</w:t>
      </w:r>
      <w:r w:rsidR="00592133" w:rsidRPr="007B1E5E">
        <w:rPr>
          <w:rFonts w:cstheme="minorHAnsi"/>
        </w:rPr>
        <w:t xml:space="preserve"> iets laat zien dat past bij het verhaal over de emigratie. Bijvoorbeeld een foto uit de begintijd of op een plek die waardevolle herinneringen heeft. </w:t>
      </w:r>
    </w:p>
    <w:p w14:paraId="012D78B3" w14:textId="77777777" w:rsidR="00592133" w:rsidRPr="007B1E5E" w:rsidRDefault="00592133">
      <w:pPr>
        <w:rPr>
          <w:rFonts w:cstheme="minorHAnsi"/>
        </w:rPr>
      </w:pPr>
    </w:p>
    <w:p w14:paraId="5EECD28A" w14:textId="38345722" w:rsidR="00592133" w:rsidRPr="007B1E5E" w:rsidRDefault="00592133">
      <w:pPr>
        <w:rPr>
          <w:rFonts w:cstheme="minorHAnsi"/>
        </w:rPr>
      </w:pPr>
      <w:r w:rsidRPr="007B1E5E">
        <w:rPr>
          <w:rFonts w:cstheme="minorHAnsi"/>
        </w:rPr>
        <w:t>Omdat de foto gebruikt wordt voor de tentoonstelling is het belangrijk dat deze van een goede kwaliteit is. Zie</w:t>
      </w:r>
      <w:r w:rsidR="00436680">
        <w:rPr>
          <w:rFonts w:cstheme="minorHAnsi"/>
        </w:rPr>
        <w:t xml:space="preserve"> hieronder de</w:t>
      </w:r>
      <w:r w:rsidRPr="007B1E5E">
        <w:rPr>
          <w:rFonts w:cstheme="minorHAnsi"/>
        </w:rPr>
        <w:t xml:space="preserve"> tips die we ook gebruiken voor Pact Post.</w:t>
      </w:r>
    </w:p>
    <w:p w14:paraId="25EA8CA8" w14:textId="77777777" w:rsidR="00592133" w:rsidRPr="007B1E5E" w:rsidRDefault="00592133">
      <w:pPr>
        <w:rPr>
          <w:rFonts w:cstheme="minorHAnsi"/>
        </w:rPr>
      </w:pPr>
    </w:p>
    <w:p w14:paraId="4FAD1B5F" w14:textId="4F6F9BE3" w:rsidR="00592133" w:rsidRPr="007B1E5E" w:rsidRDefault="00592133">
      <w:pPr>
        <w:rPr>
          <w:rFonts w:cstheme="minorHAnsi"/>
        </w:rPr>
      </w:pPr>
      <w:r w:rsidRPr="007B1E5E">
        <w:rPr>
          <w:rFonts w:cstheme="minorHAnsi"/>
        </w:rPr>
        <w:t xml:space="preserve">Daarnaast is het fijn als er extra foto’s zijn die we kunnen gebruiken voor </w:t>
      </w:r>
      <w:r w:rsidR="00F34133">
        <w:rPr>
          <w:rFonts w:cstheme="minorHAnsi"/>
        </w:rPr>
        <w:t>een verhaal op de website.</w:t>
      </w:r>
      <w:r w:rsidR="00436680">
        <w:rPr>
          <w:rFonts w:cstheme="minorHAnsi"/>
        </w:rPr>
        <w:t xml:space="preserve"> </w:t>
      </w:r>
      <w:r w:rsidRPr="007B1E5E">
        <w:rPr>
          <w:rFonts w:cstheme="minorHAnsi"/>
        </w:rPr>
        <w:t xml:space="preserve"> </w:t>
      </w:r>
    </w:p>
    <w:p w14:paraId="36C4F996" w14:textId="77777777" w:rsidR="00592133" w:rsidRPr="007B1E5E" w:rsidRDefault="00592133">
      <w:pPr>
        <w:rPr>
          <w:rFonts w:cstheme="minorHAnsi"/>
        </w:rPr>
      </w:pPr>
    </w:p>
    <w:p w14:paraId="685999C2" w14:textId="66CBBBB3" w:rsidR="00592133" w:rsidRPr="007B1E5E" w:rsidRDefault="007B1E5E">
      <w:pPr>
        <w:rPr>
          <w:rFonts w:cstheme="minorHAnsi"/>
        </w:rPr>
      </w:pPr>
      <w:r w:rsidRPr="007B1E5E">
        <w:rPr>
          <w:rFonts w:cstheme="minorHAnsi"/>
        </w:rPr>
        <w:lastRenderedPageBreak/>
        <w:t xml:space="preserve">Indien er veel </w:t>
      </w:r>
      <w:r w:rsidR="002B4FAD">
        <w:rPr>
          <w:rFonts w:cstheme="minorHAnsi"/>
        </w:rPr>
        <w:t xml:space="preserve">foto’s </w:t>
      </w:r>
      <w:r w:rsidRPr="007B1E5E">
        <w:rPr>
          <w:rFonts w:cstheme="minorHAnsi"/>
        </w:rPr>
        <w:t xml:space="preserve">zijn, dan kun je het versturen via </w:t>
      </w:r>
      <w:proofErr w:type="spellStart"/>
      <w:r w:rsidRPr="007B1E5E">
        <w:rPr>
          <w:rFonts w:cstheme="minorHAnsi"/>
        </w:rPr>
        <w:t>wetransfer</w:t>
      </w:r>
      <w:proofErr w:type="spellEnd"/>
      <w:r w:rsidR="002B4FAD">
        <w:rPr>
          <w:rFonts w:cstheme="minorHAnsi"/>
        </w:rPr>
        <w:t xml:space="preserve"> naar sarahvermoolen@gmail.com</w:t>
      </w:r>
    </w:p>
    <w:p w14:paraId="7E9D1FBC" w14:textId="77777777" w:rsidR="00592133" w:rsidRPr="007B1E5E" w:rsidRDefault="00592133">
      <w:pPr>
        <w:rPr>
          <w:rFonts w:cstheme="minorHAnsi"/>
        </w:rPr>
      </w:pPr>
    </w:p>
    <w:p w14:paraId="2D681956" w14:textId="45518F74" w:rsidR="00B63D22" w:rsidRPr="007B1E5E" w:rsidRDefault="00592133">
      <w:pPr>
        <w:rPr>
          <w:rFonts w:cstheme="minorHAnsi"/>
        </w:rPr>
      </w:pPr>
      <w:r w:rsidRPr="007B1E5E">
        <w:rPr>
          <w:rFonts w:cstheme="minorHAnsi"/>
          <w:noProof/>
        </w:rPr>
        <w:drawing>
          <wp:inline distT="0" distB="0" distL="0" distR="0" wp14:anchorId="64F93965" wp14:editId="430FCAB0">
            <wp:extent cx="5756910" cy="8143240"/>
            <wp:effectExtent l="0" t="0" r="0" b="0"/>
            <wp:docPr id="123170565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705654" name="Afbeelding 123170565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814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3D22" w:rsidRPr="007B1E5E" w:rsidSect="0046089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8167B"/>
    <w:multiLevelType w:val="hybridMultilevel"/>
    <w:tmpl w:val="66BEF7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12690"/>
    <w:multiLevelType w:val="hybridMultilevel"/>
    <w:tmpl w:val="317CC3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75F26"/>
    <w:multiLevelType w:val="hybridMultilevel"/>
    <w:tmpl w:val="CF08E1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A4C5C"/>
    <w:multiLevelType w:val="hybridMultilevel"/>
    <w:tmpl w:val="C59EBF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394332">
    <w:abstractNumId w:val="0"/>
  </w:num>
  <w:num w:numId="2" w16cid:durableId="1813330358">
    <w:abstractNumId w:val="1"/>
  </w:num>
  <w:num w:numId="3" w16cid:durableId="36702604">
    <w:abstractNumId w:val="2"/>
  </w:num>
  <w:num w:numId="4" w16cid:durableId="1128013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D22"/>
    <w:rsid w:val="000D26F8"/>
    <w:rsid w:val="002B4FAD"/>
    <w:rsid w:val="003419B8"/>
    <w:rsid w:val="00436680"/>
    <w:rsid w:val="0046089A"/>
    <w:rsid w:val="00592133"/>
    <w:rsid w:val="007B1E5E"/>
    <w:rsid w:val="00805F2E"/>
    <w:rsid w:val="00B63D22"/>
    <w:rsid w:val="00CA37D8"/>
    <w:rsid w:val="00CE7FA6"/>
    <w:rsid w:val="00DA212F"/>
    <w:rsid w:val="00F3161A"/>
    <w:rsid w:val="00F3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BC27A8"/>
  <w14:defaultImageDpi w14:val="32767"/>
  <w15:chartTrackingRefBased/>
  <w15:docId w15:val="{6A74252F-1363-7144-A836-AF94A1EB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63D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63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63D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63D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63D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63D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63D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63D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63D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63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63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63D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63D22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63D22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63D2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63D2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63D2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63D2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63D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63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63D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63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63D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63D2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63D2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63D2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63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63D22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63D2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7B1E5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7B1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sarahvermoole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638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Vermoolen</dc:creator>
  <cp:keywords/>
  <dc:description/>
  <cp:lastModifiedBy>Sarah Vermoolen</cp:lastModifiedBy>
  <cp:revision>3</cp:revision>
  <dcterms:created xsi:type="dcterms:W3CDTF">2024-07-11T05:55:00Z</dcterms:created>
  <dcterms:modified xsi:type="dcterms:W3CDTF">2024-07-17T13:29:00Z</dcterms:modified>
</cp:coreProperties>
</file>